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BB6772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липень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B6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BB6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720,00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BB6772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BD24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Company>diakov.net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2020-08-11T07:16:00Z</dcterms:modified>
</cp:coreProperties>
</file>